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4C" w:rsidRPr="0066024C" w:rsidRDefault="00861CC1" w:rsidP="0086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</w:t>
      </w:r>
      <w:r w:rsidR="0066024C" w:rsidRPr="00660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91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</w:t>
      </w:r>
    </w:p>
    <w:p w:rsidR="0066024C" w:rsidRPr="0066024C" w:rsidRDefault="00861CC1" w:rsidP="0086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МБОУ Бочаровской СОШ </w:t>
      </w:r>
      <w:r w:rsid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145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080B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45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сентября</w:t>
      </w:r>
      <w:r w:rsidR="005A49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2018</w:t>
      </w:r>
      <w:r w:rsidR="006602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861CC1" w:rsidRDefault="00861CC1" w:rsidP="0086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024C" w:rsidRPr="0066024C" w:rsidRDefault="0066024C" w:rsidP="0086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режиме работы школы </w:t>
      </w:r>
    </w:p>
    <w:p w:rsidR="0066024C" w:rsidRDefault="005A498F" w:rsidP="00660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2018-2019</w:t>
      </w:r>
      <w:r w:rsidR="0066024C" w:rsidRPr="006602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учебном году</w:t>
      </w:r>
    </w:p>
    <w:p w:rsidR="006F2350" w:rsidRPr="008C007F" w:rsidRDefault="00E01CD8" w:rsidP="00080B9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началом нового 2018 – 2019 учебного года, в целях эффективной организации труда </w:t>
      </w:r>
      <w:r w:rsidR="008C007F">
        <w:rPr>
          <w:rFonts w:ascii="Times New Roman" w:eastAsia="Times New Roman" w:hAnsi="Times New Roman" w:cs="Times New Roman"/>
          <w:sz w:val="24"/>
          <w:szCs w:val="24"/>
        </w:rPr>
        <w:t>сотрудников и обучающихся школы</w:t>
      </w:r>
      <w:r w:rsidR="008C007F">
        <w:rPr>
          <w:rFonts w:ascii="Times New Roman" w:hAnsi="Times New Roman" w:cs="Times New Roman"/>
          <w:sz w:val="24"/>
          <w:szCs w:val="24"/>
          <w:lang w:eastAsia="zh-CN"/>
        </w:rPr>
        <w:t>, в соответствии с Правилами внутреннего распорядка обучающихся</w:t>
      </w:r>
      <w:r w:rsidR="0026569B">
        <w:rPr>
          <w:rFonts w:ascii="Times New Roman" w:hAnsi="Times New Roman" w:cs="Times New Roman"/>
          <w:sz w:val="24"/>
          <w:szCs w:val="24"/>
          <w:lang w:eastAsia="zh-CN"/>
        </w:rPr>
        <w:t>, утвержденными приказом по школе от 31.08.2016 года №1</w:t>
      </w:r>
    </w:p>
    <w:p w:rsidR="0066024C" w:rsidRPr="0066024C" w:rsidRDefault="0066024C" w:rsidP="006602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60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66024C" w:rsidRPr="00080B90" w:rsidRDefault="0066024C" w:rsidP="00080B9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след</w:t>
      </w:r>
      <w:r w:rsidR="00AD5061"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ующий режим </w:t>
      </w:r>
      <w:r w:rsidR="008C007F"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школы на 2018-2019</w:t>
      </w:r>
      <w:r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год:</w:t>
      </w:r>
    </w:p>
    <w:p w:rsidR="0026569B" w:rsidRPr="00080B90" w:rsidRDefault="0026569B" w:rsidP="00080B90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Рабочий день в школе начинается в 07:30 и заканчивается в 19:30.</w:t>
      </w:r>
    </w:p>
    <w:p w:rsidR="0026569B" w:rsidRPr="00080B90" w:rsidRDefault="0026569B" w:rsidP="00080B90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Для всех классов устанавливается пятидневная учебная неделя.</w:t>
      </w:r>
    </w:p>
    <w:p w:rsidR="0026569B" w:rsidRPr="00080B90" w:rsidRDefault="0026569B" w:rsidP="00080B90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Учебные занятия начинаются в 8 часов 30 минут.</w:t>
      </w:r>
    </w:p>
    <w:p w:rsidR="0026569B" w:rsidRPr="00080B90" w:rsidRDefault="0026569B" w:rsidP="00080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Продолжительность урока во 2–11-х классах составляет  45 минут.</w:t>
      </w:r>
    </w:p>
    <w:p w:rsidR="0026569B" w:rsidRPr="00080B90" w:rsidRDefault="00080B90" w:rsidP="00080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1.4</w:t>
      </w:r>
      <w:r w:rsidR="0026569B" w:rsidRPr="00080B90">
        <w:rPr>
          <w:rFonts w:ascii="Times New Roman" w:hAnsi="Times New Roman" w:cs="Times New Roman"/>
          <w:sz w:val="24"/>
          <w:szCs w:val="24"/>
        </w:rPr>
        <w:t>. Для учащихся 1-х классов устанавливается следующий ежедневный режим занятий:</w:t>
      </w:r>
    </w:p>
    <w:p w:rsidR="0026569B" w:rsidRPr="00080B90" w:rsidRDefault="0026569B" w:rsidP="00080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в сентябре и октябре — по 3 урока продолжительностью 35 минут;</w:t>
      </w:r>
    </w:p>
    <w:p w:rsidR="0026569B" w:rsidRPr="00080B90" w:rsidRDefault="0026569B" w:rsidP="00080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в ноябре и декабре — по 4 урока продолжительностью 35 минут;</w:t>
      </w:r>
    </w:p>
    <w:p w:rsidR="0026569B" w:rsidRPr="00080B90" w:rsidRDefault="0026569B" w:rsidP="00080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с января по май — по 4 урока продолжительностью 40 минут.</w:t>
      </w:r>
    </w:p>
    <w:p w:rsidR="0026569B" w:rsidRPr="00080B90" w:rsidRDefault="0026569B" w:rsidP="00080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В середине учебного дня (после второго урока) проводится динамическая пауза продолжительностью 45 минут.</w:t>
      </w:r>
    </w:p>
    <w:p w:rsidR="0026569B" w:rsidRPr="00080B90" w:rsidRDefault="00080B90" w:rsidP="00080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1.5</w:t>
      </w:r>
      <w:r w:rsidR="0026569B" w:rsidRPr="00080B90">
        <w:rPr>
          <w:rFonts w:ascii="Times New Roman" w:hAnsi="Times New Roman" w:cs="Times New Roman"/>
          <w:sz w:val="24"/>
          <w:szCs w:val="24"/>
        </w:rPr>
        <w:t>. Продолжительность перемен между уроками составляет:</w:t>
      </w:r>
    </w:p>
    <w:p w:rsidR="0026569B" w:rsidRPr="00080B90" w:rsidRDefault="0026569B" w:rsidP="00080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после 1-го урока — 15 минут;</w:t>
      </w:r>
    </w:p>
    <w:p w:rsidR="0026569B" w:rsidRPr="00080B90" w:rsidRDefault="0026569B" w:rsidP="00080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после 2, 5, 6-го урока — 10 минут;</w:t>
      </w:r>
    </w:p>
    <w:p w:rsidR="0026569B" w:rsidRPr="00080B90" w:rsidRDefault="0026569B" w:rsidP="00080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после 3,4 -го урока — 15 минут.</w:t>
      </w:r>
    </w:p>
    <w:p w:rsidR="0026569B" w:rsidRPr="00080B90" w:rsidRDefault="00080B90" w:rsidP="00080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1.6</w:t>
      </w:r>
      <w:r w:rsidR="0026569B" w:rsidRPr="00080B90">
        <w:rPr>
          <w:rFonts w:ascii="Times New Roman" w:hAnsi="Times New Roman" w:cs="Times New Roman"/>
          <w:sz w:val="24"/>
          <w:szCs w:val="24"/>
        </w:rPr>
        <w:t>. Учащиеся должны приходить в Школу  не позднее 8 часов 20 минут. Опоздание на уроки недопустимо.</w:t>
      </w:r>
    </w:p>
    <w:p w:rsidR="0026569B" w:rsidRPr="00080B90" w:rsidRDefault="00080B90" w:rsidP="00080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 w:rsidR="0091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Утвердить р</w:t>
      </w:r>
      <w:r w:rsidR="0026569B"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>асписание звонков на урок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3441"/>
        <w:gridCol w:w="3441"/>
      </w:tblGrid>
      <w:tr w:rsidR="0026569B" w:rsidRPr="00080B90" w:rsidTr="0026569B">
        <w:tc>
          <w:tcPr>
            <w:tcW w:w="1449" w:type="dxa"/>
          </w:tcPr>
          <w:p w:rsidR="0026569B" w:rsidRPr="00080B90" w:rsidRDefault="0026569B" w:rsidP="00080B90">
            <w:pPr>
              <w:pStyle w:val="a5"/>
              <w:ind w:left="0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441" w:type="dxa"/>
          </w:tcPr>
          <w:p w:rsidR="0026569B" w:rsidRPr="00080B90" w:rsidRDefault="0026569B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3441" w:type="dxa"/>
          </w:tcPr>
          <w:p w:rsidR="0026569B" w:rsidRPr="00080B90" w:rsidRDefault="0026569B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урока</w:t>
            </w:r>
          </w:p>
        </w:tc>
      </w:tr>
      <w:tr w:rsidR="0026569B" w:rsidRPr="00080B90" w:rsidTr="0026569B">
        <w:tc>
          <w:tcPr>
            <w:tcW w:w="1449" w:type="dxa"/>
          </w:tcPr>
          <w:p w:rsidR="0026569B" w:rsidRPr="00080B90" w:rsidRDefault="0026569B" w:rsidP="00080B90">
            <w:pPr>
              <w:pStyle w:val="a5"/>
              <w:ind w:left="0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9:15</w:t>
            </w:r>
          </w:p>
        </w:tc>
      </w:tr>
      <w:tr w:rsidR="0026569B" w:rsidRPr="00080B90" w:rsidTr="0026569B">
        <w:tc>
          <w:tcPr>
            <w:tcW w:w="1449" w:type="dxa"/>
          </w:tcPr>
          <w:p w:rsidR="0026569B" w:rsidRPr="00080B90" w:rsidRDefault="0026569B" w:rsidP="00080B90">
            <w:pPr>
              <w:pStyle w:val="a5"/>
              <w:ind w:left="0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10:15</w:t>
            </w:r>
          </w:p>
        </w:tc>
      </w:tr>
      <w:tr w:rsidR="0026569B" w:rsidRPr="00080B90" w:rsidTr="0026569B">
        <w:tc>
          <w:tcPr>
            <w:tcW w:w="1449" w:type="dxa"/>
          </w:tcPr>
          <w:p w:rsidR="0026569B" w:rsidRPr="00080B90" w:rsidRDefault="0026569B" w:rsidP="00080B90">
            <w:pPr>
              <w:pStyle w:val="a5"/>
              <w:ind w:left="0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11:10</w:t>
            </w:r>
          </w:p>
        </w:tc>
      </w:tr>
      <w:tr w:rsidR="0026569B" w:rsidRPr="00080B90" w:rsidTr="0026569B">
        <w:tc>
          <w:tcPr>
            <w:tcW w:w="1449" w:type="dxa"/>
          </w:tcPr>
          <w:p w:rsidR="0026569B" w:rsidRPr="00080B90" w:rsidRDefault="0026569B" w:rsidP="00080B90">
            <w:pPr>
              <w:pStyle w:val="a5"/>
              <w:ind w:left="0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11:25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12:10</w:t>
            </w:r>
          </w:p>
        </w:tc>
      </w:tr>
      <w:tr w:rsidR="0026569B" w:rsidRPr="00080B90" w:rsidTr="0026569B">
        <w:tc>
          <w:tcPr>
            <w:tcW w:w="1449" w:type="dxa"/>
          </w:tcPr>
          <w:p w:rsidR="0026569B" w:rsidRPr="00080B90" w:rsidRDefault="0026569B" w:rsidP="00080B90">
            <w:pPr>
              <w:pStyle w:val="a5"/>
              <w:ind w:left="0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5-й уро</w:t>
            </w:r>
            <w:r w:rsidR="00B72F03"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12:25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13:10</w:t>
            </w:r>
          </w:p>
        </w:tc>
      </w:tr>
      <w:tr w:rsidR="0026569B" w:rsidRPr="00080B90" w:rsidTr="0026569B">
        <w:tc>
          <w:tcPr>
            <w:tcW w:w="1449" w:type="dxa"/>
          </w:tcPr>
          <w:p w:rsidR="0026569B" w:rsidRPr="00080B90" w:rsidRDefault="0026569B" w:rsidP="00080B90">
            <w:pPr>
              <w:pStyle w:val="a5"/>
              <w:ind w:left="0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6-й урок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14:05</w:t>
            </w:r>
          </w:p>
        </w:tc>
      </w:tr>
      <w:tr w:rsidR="0026569B" w:rsidRPr="00080B90" w:rsidTr="0026569B">
        <w:tc>
          <w:tcPr>
            <w:tcW w:w="1449" w:type="dxa"/>
          </w:tcPr>
          <w:p w:rsidR="0026569B" w:rsidRPr="00080B90" w:rsidRDefault="00B72F03" w:rsidP="00080B90">
            <w:pPr>
              <w:pStyle w:val="a5"/>
              <w:ind w:left="0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7-й урок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3441" w:type="dxa"/>
          </w:tcPr>
          <w:p w:rsidR="0026569B" w:rsidRPr="00080B90" w:rsidRDefault="00B72F03" w:rsidP="00080B90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</w:tr>
    </w:tbl>
    <w:p w:rsidR="0026569B" w:rsidRPr="00080B90" w:rsidRDefault="0026569B" w:rsidP="00080B9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69B" w:rsidRPr="00080B90" w:rsidRDefault="0026569B" w:rsidP="00080B90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По окончании уроков в соответствии с расписанием проводится внеурочная деятельность</w:t>
      </w:r>
      <w:r w:rsidR="00B72F03" w:rsidRPr="00080B90">
        <w:rPr>
          <w:rFonts w:ascii="Times New Roman" w:hAnsi="Times New Roman" w:cs="Times New Roman"/>
          <w:sz w:val="24"/>
          <w:szCs w:val="24"/>
        </w:rPr>
        <w:t>, внеклассные мероприятия. Время окончания данных мероприятий – 19:30, отдельные мероприятия, проводимые в вечернее время, могут завершаться не позднее 21:00.</w:t>
      </w:r>
      <w:r w:rsidRPr="00080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69B" w:rsidRPr="00080B90" w:rsidRDefault="0026569B" w:rsidP="00080B90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начальных классов организовать группы продленного дня с понедельника по пятницу ежедневно с 13:00 до 16:00.</w:t>
      </w:r>
    </w:p>
    <w:p w:rsidR="00080B90" w:rsidRPr="00080B90" w:rsidRDefault="0026569B" w:rsidP="00080B90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90">
        <w:rPr>
          <w:rFonts w:ascii="Times New Roman" w:hAnsi="Times New Roman" w:cs="Times New Roman"/>
          <w:sz w:val="24"/>
          <w:szCs w:val="24"/>
        </w:rPr>
        <w:t>Горячее</w:t>
      </w:r>
      <w:r w:rsidR="00B72F03" w:rsidRPr="00080B90">
        <w:rPr>
          <w:rFonts w:ascii="Times New Roman" w:hAnsi="Times New Roman" w:cs="Times New Roman"/>
          <w:sz w:val="24"/>
          <w:szCs w:val="24"/>
        </w:rPr>
        <w:t xml:space="preserve"> питание учащихся осуществлять</w:t>
      </w:r>
      <w:r w:rsidRPr="00080B9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72F03" w:rsidRPr="00080B90">
        <w:rPr>
          <w:rFonts w:ascii="Times New Roman" w:hAnsi="Times New Roman" w:cs="Times New Roman"/>
          <w:sz w:val="24"/>
          <w:szCs w:val="24"/>
        </w:rPr>
        <w:t xml:space="preserve">отдельным </w:t>
      </w:r>
      <w:r w:rsidRPr="00080B90">
        <w:rPr>
          <w:rFonts w:ascii="Times New Roman" w:hAnsi="Times New Roman" w:cs="Times New Roman"/>
          <w:sz w:val="24"/>
          <w:szCs w:val="24"/>
        </w:rPr>
        <w:t>расписанием</w:t>
      </w:r>
    </w:p>
    <w:p w:rsidR="000A6888" w:rsidRPr="00080B90" w:rsidRDefault="000A6888" w:rsidP="00080B90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 следующий режим работы библиотеки:</w:t>
      </w:r>
    </w:p>
    <w:p w:rsidR="00262D9E" w:rsidRPr="00080B90" w:rsidRDefault="00262D9E" w:rsidP="00080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</w:t>
      </w:r>
      <w:r w:rsidR="00B72F03"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>ты 09.00, окончание работы 13.0</w:t>
      </w:r>
      <w:r w:rsidR="005E53E3"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72F03"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276F" w:rsidRDefault="002D27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D276F" w:rsidRDefault="002D276F" w:rsidP="002D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2D276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39790" cy="8497977"/>
            <wp:effectExtent l="0" t="0" r="3810" b="0"/>
            <wp:docPr id="1" name="Рисунок 1" descr="C:\Users\User\Documents\администрация\Сайт школы\после проверки\график 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дминистрация\Сайт школы\после проверки\график реж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276F" w:rsidRDefault="002D27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72887" w:rsidRPr="00080B90" w:rsidRDefault="00472887" w:rsidP="002D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3FB" w:rsidRPr="00080B90" w:rsidRDefault="007B13FB" w:rsidP="00080B90">
      <w:pPr>
        <w:pStyle w:val="a5"/>
        <w:numPr>
          <w:ilvl w:val="1"/>
          <w:numId w:val="18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sz w:val="24"/>
          <w:szCs w:val="24"/>
        </w:rPr>
        <w:t>.Закрепить за классами следующие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835"/>
      </w:tblGrid>
      <w:tr w:rsidR="00B80043" w:rsidRPr="00080B90" w:rsidTr="00B80043">
        <w:tc>
          <w:tcPr>
            <w:tcW w:w="1101" w:type="dxa"/>
            <w:vAlign w:val="center"/>
          </w:tcPr>
          <w:p w:rsidR="00B80043" w:rsidRPr="00080B90" w:rsidRDefault="00B80043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B80043" w:rsidRPr="00080B90" w:rsidRDefault="00B80043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835" w:type="dxa"/>
            <w:vAlign w:val="center"/>
          </w:tcPr>
          <w:p w:rsidR="00B80043" w:rsidRPr="00080B90" w:rsidRDefault="00B80043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Ответственныйучитель</w:t>
            </w:r>
          </w:p>
        </w:tc>
      </w:tr>
      <w:tr w:rsidR="005A498F" w:rsidRPr="00080B90" w:rsidTr="00B80043">
        <w:tc>
          <w:tcPr>
            <w:tcW w:w="1101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D42D2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A498F" w:rsidRPr="00080B90" w:rsidRDefault="007D42D2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Загрбская</w:t>
            </w:r>
            <w:proofErr w:type="spellEnd"/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A498F" w:rsidRPr="00080B90" w:rsidTr="00B80043">
        <w:tc>
          <w:tcPr>
            <w:tcW w:w="1101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D42D2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A498F" w:rsidRPr="00080B90" w:rsidRDefault="007D42D2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Жилкиа</w:t>
            </w:r>
            <w:proofErr w:type="spellEnd"/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A498F" w:rsidRPr="00080B90" w:rsidTr="00B80043">
        <w:tc>
          <w:tcPr>
            <w:tcW w:w="1101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D42D2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A498F" w:rsidRPr="00080B90" w:rsidRDefault="007D42D2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Н.В.</w:t>
            </w:r>
          </w:p>
        </w:tc>
      </w:tr>
      <w:tr w:rsidR="005A498F" w:rsidRPr="00080B90" w:rsidTr="00B80043">
        <w:tc>
          <w:tcPr>
            <w:tcW w:w="1101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D42D2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A498F" w:rsidRPr="00080B90" w:rsidRDefault="007D42D2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Е.А</w:t>
            </w:r>
            <w:r w:rsidR="005A498F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98F" w:rsidRPr="00080B90" w:rsidTr="00B80043">
        <w:tc>
          <w:tcPr>
            <w:tcW w:w="1101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D42D2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5A498F" w:rsidRPr="00080B90" w:rsidRDefault="007D42D2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Т.В.</w:t>
            </w:r>
          </w:p>
        </w:tc>
      </w:tr>
      <w:tr w:rsidR="005A498F" w:rsidRPr="00080B90" w:rsidTr="00B80043">
        <w:tc>
          <w:tcPr>
            <w:tcW w:w="1101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D42D2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A498F" w:rsidRPr="00080B90" w:rsidRDefault="007D42D2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Струкова В.И.</w:t>
            </w:r>
          </w:p>
        </w:tc>
      </w:tr>
      <w:tr w:rsidR="005A498F" w:rsidRPr="00080B90" w:rsidTr="00B80043">
        <w:tc>
          <w:tcPr>
            <w:tcW w:w="1101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D42D2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5A498F" w:rsidRPr="00080B90" w:rsidRDefault="007D42D2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A498F" w:rsidRPr="00080B90" w:rsidTr="00B80043">
        <w:tc>
          <w:tcPr>
            <w:tcW w:w="1101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D42D2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A498F" w:rsidRPr="00080B90" w:rsidRDefault="007D42D2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 В.Н.</w:t>
            </w:r>
          </w:p>
        </w:tc>
      </w:tr>
      <w:tr w:rsidR="005A498F" w:rsidRPr="00080B90" w:rsidTr="00B80043">
        <w:tc>
          <w:tcPr>
            <w:tcW w:w="1101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D42D2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5A498F" w:rsidRPr="00080B90" w:rsidRDefault="007D42D2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Богакова</w:t>
            </w:r>
            <w:proofErr w:type="spellEnd"/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A498F" w:rsidRPr="00080B90" w:rsidTr="00B80043">
        <w:tc>
          <w:tcPr>
            <w:tcW w:w="1101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D42D2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A498F" w:rsidRPr="00080B90" w:rsidRDefault="007D42D2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Т.В.</w:t>
            </w:r>
          </w:p>
        </w:tc>
      </w:tr>
      <w:tr w:rsidR="005A498F" w:rsidRPr="00080B90" w:rsidTr="00B80043">
        <w:tc>
          <w:tcPr>
            <w:tcW w:w="1101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5A498F" w:rsidRPr="00080B90" w:rsidRDefault="005A498F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D42D2"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A498F" w:rsidRPr="00080B90" w:rsidRDefault="007D42D2" w:rsidP="00080B90">
            <w:pPr>
              <w:spacing w:before="100" w:before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>Куцобина</w:t>
            </w:r>
            <w:proofErr w:type="spellEnd"/>
            <w:r w:rsidRPr="0008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1309A1" w:rsidRPr="00080B90" w:rsidRDefault="001309A1" w:rsidP="00080B90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sz w:val="24"/>
          <w:szCs w:val="24"/>
        </w:rPr>
        <w:t>Закрепить учебные кабинеты за учителями - предметниками:</w:t>
      </w:r>
    </w:p>
    <w:p w:rsidR="007D42D2" w:rsidRPr="00080B90" w:rsidRDefault="007D42D2" w:rsidP="0008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sz w:val="24"/>
          <w:szCs w:val="24"/>
        </w:rPr>
        <w:t>Кабинет информатики – Гореловым В.Н., учителем информатики,</w:t>
      </w:r>
    </w:p>
    <w:p w:rsidR="007D42D2" w:rsidRPr="00080B90" w:rsidRDefault="007D42D2" w:rsidP="0008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sz w:val="24"/>
          <w:szCs w:val="24"/>
        </w:rPr>
        <w:t xml:space="preserve">Кабинет технологии – </w:t>
      </w:r>
      <w:proofErr w:type="spellStart"/>
      <w:r w:rsidRPr="00080B90">
        <w:rPr>
          <w:rFonts w:ascii="Times New Roman" w:eastAsia="Times New Roman" w:hAnsi="Times New Roman" w:cs="Times New Roman"/>
          <w:sz w:val="24"/>
          <w:szCs w:val="24"/>
        </w:rPr>
        <w:t>Евтиковым</w:t>
      </w:r>
      <w:proofErr w:type="spellEnd"/>
      <w:r w:rsidRPr="00080B90">
        <w:rPr>
          <w:rFonts w:ascii="Times New Roman" w:eastAsia="Times New Roman" w:hAnsi="Times New Roman" w:cs="Times New Roman"/>
          <w:sz w:val="24"/>
          <w:szCs w:val="24"/>
        </w:rPr>
        <w:t xml:space="preserve"> С.И., учителем технологии,</w:t>
      </w:r>
    </w:p>
    <w:p w:rsidR="00CE2FF7" w:rsidRPr="00080B90" w:rsidRDefault="00CE2FF7" w:rsidP="0008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sz w:val="24"/>
          <w:szCs w:val="24"/>
        </w:rPr>
        <w:t>спортивный зал</w:t>
      </w:r>
      <w:r w:rsidR="007D42D2" w:rsidRPr="00080B90">
        <w:rPr>
          <w:rFonts w:ascii="Times New Roman" w:eastAsia="Times New Roman" w:hAnsi="Times New Roman" w:cs="Times New Roman"/>
          <w:sz w:val="24"/>
          <w:szCs w:val="24"/>
        </w:rPr>
        <w:t xml:space="preserve"> и спортивную площадку</w:t>
      </w:r>
      <w:r w:rsidRPr="00080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2D2" w:rsidRPr="00080B9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0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2D2" w:rsidRPr="00080B90">
        <w:rPr>
          <w:rFonts w:ascii="Times New Roman" w:eastAsia="Times New Roman" w:hAnsi="Times New Roman" w:cs="Times New Roman"/>
          <w:sz w:val="24"/>
          <w:szCs w:val="24"/>
        </w:rPr>
        <w:t>Федоренко Е.Н</w:t>
      </w:r>
      <w:r w:rsidRPr="00080B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42D2" w:rsidRPr="00080B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0B90">
        <w:rPr>
          <w:rFonts w:ascii="Times New Roman" w:eastAsia="Times New Roman" w:hAnsi="Times New Roman" w:cs="Times New Roman"/>
          <w:sz w:val="24"/>
          <w:szCs w:val="24"/>
        </w:rPr>
        <w:t xml:space="preserve"> учителем физической культуры;</w:t>
      </w:r>
    </w:p>
    <w:p w:rsidR="00080B90" w:rsidRPr="00080B90" w:rsidRDefault="00080B90" w:rsidP="00080B90">
      <w:pPr>
        <w:pStyle w:val="a5"/>
        <w:numPr>
          <w:ilvl w:val="1"/>
          <w:numId w:val="18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sz w:val="24"/>
          <w:szCs w:val="24"/>
        </w:rPr>
        <w:t>Ответственной за учебно-опытный участок назначить учителя биологии Струкову В.И.</w:t>
      </w:r>
    </w:p>
    <w:p w:rsidR="00632F0F" w:rsidRPr="00080B90" w:rsidRDefault="00632F0F" w:rsidP="00080B90">
      <w:pPr>
        <w:pStyle w:val="a5"/>
        <w:numPr>
          <w:ilvl w:val="1"/>
          <w:numId w:val="18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график дежурства по школе администрации</w:t>
      </w:r>
      <w:r w:rsidR="00EE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в 2018 – 2019 учебном году</w:t>
      </w:r>
      <w:r w:rsidRPr="00080B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2F0F" w:rsidRPr="00D4276C" w:rsidRDefault="00632F0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понедельник – </w:t>
      </w:r>
      <w:proofErr w:type="spellStart"/>
      <w:r w:rsidR="00080B90">
        <w:rPr>
          <w:rFonts w:ascii="Times New Roman" w:eastAsia="Times New Roman" w:hAnsi="Times New Roman" w:cs="Times New Roman"/>
          <w:sz w:val="24"/>
          <w:szCs w:val="24"/>
        </w:rPr>
        <w:t>Заграбская</w:t>
      </w:r>
      <w:proofErr w:type="spellEnd"/>
      <w:r w:rsidR="00080B90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632F0F" w:rsidRPr="00D4276C" w:rsidRDefault="00DF39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вторник – </w:t>
      </w:r>
      <w:proofErr w:type="spellStart"/>
      <w:r w:rsidR="00080B90">
        <w:rPr>
          <w:rFonts w:ascii="Times New Roman" w:eastAsia="Times New Roman" w:hAnsi="Times New Roman" w:cs="Times New Roman"/>
          <w:sz w:val="24"/>
          <w:szCs w:val="24"/>
        </w:rPr>
        <w:t>Заграбская</w:t>
      </w:r>
      <w:proofErr w:type="spellEnd"/>
      <w:r w:rsidR="00080B90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632F0F" w:rsidRPr="00D4276C" w:rsidRDefault="00AB153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47CE">
        <w:rPr>
          <w:rFonts w:ascii="Times New Roman" w:eastAsia="Times New Roman" w:hAnsi="Times New Roman" w:cs="Times New Roman"/>
          <w:sz w:val="24"/>
          <w:szCs w:val="24"/>
        </w:rPr>
        <w:t xml:space="preserve">среда – </w:t>
      </w:r>
      <w:r w:rsidR="00080B90">
        <w:rPr>
          <w:rFonts w:ascii="Times New Roman" w:eastAsia="Times New Roman" w:hAnsi="Times New Roman" w:cs="Times New Roman"/>
          <w:sz w:val="24"/>
          <w:szCs w:val="24"/>
        </w:rPr>
        <w:t>Струкова В.И.</w:t>
      </w:r>
    </w:p>
    <w:p w:rsidR="00632F0F" w:rsidRPr="00D4276C" w:rsidRDefault="00DF39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четверг – </w:t>
      </w:r>
      <w:r w:rsidR="00080B90">
        <w:rPr>
          <w:rFonts w:ascii="Times New Roman" w:eastAsia="Times New Roman" w:hAnsi="Times New Roman" w:cs="Times New Roman"/>
          <w:sz w:val="24"/>
          <w:szCs w:val="24"/>
        </w:rPr>
        <w:t>Струкова В.И.</w:t>
      </w:r>
    </w:p>
    <w:p w:rsidR="00632F0F" w:rsidRPr="00D4276C" w:rsidRDefault="00632F0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>- пятница –</w:t>
      </w:r>
      <w:r w:rsidR="00080B90">
        <w:rPr>
          <w:rFonts w:ascii="Times New Roman" w:eastAsia="Times New Roman" w:hAnsi="Times New Roman" w:cs="Times New Roman"/>
          <w:sz w:val="24"/>
          <w:szCs w:val="24"/>
        </w:rPr>
        <w:t xml:space="preserve"> Поляков А.И.</w:t>
      </w:r>
    </w:p>
    <w:p w:rsidR="00B80043" w:rsidRDefault="00B80043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6C2" w:rsidRDefault="00F246C2">
      <w:pPr>
        <w:rPr>
          <w:rFonts w:ascii="Times New Roman" w:hAnsi="Times New Roman" w:cs="Times New Roman"/>
          <w:sz w:val="24"/>
          <w:szCs w:val="24"/>
        </w:rPr>
      </w:pPr>
    </w:p>
    <w:p w:rsidR="00F246C2" w:rsidRDefault="00080B90" w:rsidP="00080B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А.И. Поляков</w:t>
      </w:r>
    </w:p>
    <w:p w:rsidR="00632F0F" w:rsidRPr="0066024C" w:rsidRDefault="00632F0F">
      <w:pPr>
        <w:rPr>
          <w:rFonts w:ascii="Times New Roman" w:hAnsi="Times New Roman" w:cs="Times New Roman"/>
          <w:sz w:val="24"/>
          <w:szCs w:val="24"/>
        </w:rPr>
      </w:pPr>
    </w:p>
    <w:sectPr w:rsidR="00632F0F" w:rsidRPr="0066024C" w:rsidSect="00080B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17AFD"/>
    <w:multiLevelType w:val="multilevel"/>
    <w:tmpl w:val="28B8613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" w15:restartNumberingAfterBreak="0">
    <w:nsid w:val="0FA146BC"/>
    <w:multiLevelType w:val="multilevel"/>
    <w:tmpl w:val="F6A0040A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10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hint="default"/>
      </w:rPr>
    </w:lvl>
  </w:abstractNum>
  <w:abstractNum w:abstractNumId="3" w15:restartNumberingAfterBreak="0">
    <w:nsid w:val="15272133"/>
    <w:multiLevelType w:val="multilevel"/>
    <w:tmpl w:val="C08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A5A6A"/>
    <w:multiLevelType w:val="multilevel"/>
    <w:tmpl w:val="D116B6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462D07"/>
    <w:multiLevelType w:val="multilevel"/>
    <w:tmpl w:val="31E0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A3B87"/>
    <w:multiLevelType w:val="multilevel"/>
    <w:tmpl w:val="DAA2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55C9D"/>
    <w:multiLevelType w:val="multilevel"/>
    <w:tmpl w:val="5C8E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6407A"/>
    <w:multiLevelType w:val="multilevel"/>
    <w:tmpl w:val="9E4A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6127D"/>
    <w:multiLevelType w:val="multilevel"/>
    <w:tmpl w:val="D0E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35C3D"/>
    <w:multiLevelType w:val="multilevel"/>
    <w:tmpl w:val="D6D2B45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1" w15:restartNumberingAfterBreak="0">
    <w:nsid w:val="52112858"/>
    <w:multiLevelType w:val="multilevel"/>
    <w:tmpl w:val="D6C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890EAC"/>
    <w:multiLevelType w:val="multilevel"/>
    <w:tmpl w:val="2F484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B7500"/>
    <w:multiLevelType w:val="multilevel"/>
    <w:tmpl w:val="BFD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471C9"/>
    <w:multiLevelType w:val="multilevel"/>
    <w:tmpl w:val="FEC8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963F4"/>
    <w:multiLevelType w:val="multilevel"/>
    <w:tmpl w:val="9DBEED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25EB8"/>
    <w:multiLevelType w:val="multilevel"/>
    <w:tmpl w:val="02EEDD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26FC7"/>
    <w:multiLevelType w:val="multilevel"/>
    <w:tmpl w:val="D9B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C"/>
    <w:rsid w:val="00064173"/>
    <w:rsid w:val="00080B90"/>
    <w:rsid w:val="000A6888"/>
    <w:rsid w:val="000E0216"/>
    <w:rsid w:val="000F7CEC"/>
    <w:rsid w:val="00111213"/>
    <w:rsid w:val="00126C76"/>
    <w:rsid w:val="001309A1"/>
    <w:rsid w:val="00154B7D"/>
    <w:rsid w:val="00192501"/>
    <w:rsid w:val="001D6D28"/>
    <w:rsid w:val="0023720E"/>
    <w:rsid w:val="00262D9E"/>
    <w:rsid w:val="0026569B"/>
    <w:rsid w:val="002C7058"/>
    <w:rsid w:val="002D276F"/>
    <w:rsid w:val="002F08F7"/>
    <w:rsid w:val="00305161"/>
    <w:rsid w:val="003234D4"/>
    <w:rsid w:val="00357E97"/>
    <w:rsid w:val="003603CA"/>
    <w:rsid w:val="00372342"/>
    <w:rsid w:val="00393725"/>
    <w:rsid w:val="003A5A36"/>
    <w:rsid w:val="003F2BFF"/>
    <w:rsid w:val="00424FA3"/>
    <w:rsid w:val="00472887"/>
    <w:rsid w:val="00495E70"/>
    <w:rsid w:val="005A498F"/>
    <w:rsid w:val="005A54EF"/>
    <w:rsid w:val="005D1333"/>
    <w:rsid w:val="005E53E3"/>
    <w:rsid w:val="0062232A"/>
    <w:rsid w:val="00632F0F"/>
    <w:rsid w:val="0066024C"/>
    <w:rsid w:val="006B50AD"/>
    <w:rsid w:val="006E78BF"/>
    <w:rsid w:val="006F2350"/>
    <w:rsid w:val="0078410E"/>
    <w:rsid w:val="007947CE"/>
    <w:rsid w:val="007B13FB"/>
    <w:rsid w:val="007B7B49"/>
    <w:rsid w:val="007D42D2"/>
    <w:rsid w:val="0081087A"/>
    <w:rsid w:val="00816A1C"/>
    <w:rsid w:val="0084403D"/>
    <w:rsid w:val="00861CC1"/>
    <w:rsid w:val="00866DA2"/>
    <w:rsid w:val="008C007F"/>
    <w:rsid w:val="009054FB"/>
    <w:rsid w:val="009145CC"/>
    <w:rsid w:val="009527AC"/>
    <w:rsid w:val="00A34BA1"/>
    <w:rsid w:val="00AB1531"/>
    <w:rsid w:val="00AB525A"/>
    <w:rsid w:val="00AC5011"/>
    <w:rsid w:val="00AC7F26"/>
    <w:rsid w:val="00AD5061"/>
    <w:rsid w:val="00B64B08"/>
    <w:rsid w:val="00B72F03"/>
    <w:rsid w:val="00B754CA"/>
    <w:rsid w:val="00B80043"/>
    <w:rsid w:val="00B8251C"/>
    <w:rsid w:val="00BA0040"/>
    <w:rsid w:val="00C04293"/>
    <w:rsid w:val="00C101A9"/>
    <w:rsid w:val="00C20874"/>
    <w:rsid w:val="00C516FD"/>
    <w:rsid w:val="00C9484F"/>
    <w:rsid w:val="00CE2FF7"/>
    <w:rsid w:val="00D20F12"/>
    <w:rsid w:val="00D31454"/>
    <w:rsid w:val="00D4276C"/>
    <w:rsid w:val="00DF39FB"/>
    <w:rsid w:val="00E01CD8"/>
    <w:rsid w:val="00EC0A7C"/>
    <w:rsid w:val="00EE1D31"/>
    <w:rsid w:val="00EF059E"/>
    <w:rsid w:val="00F0354F"/>
    <w:rsid w:val="00F03AF0"/>
    <w:rsid w:val="00F0584F"/>
    <w:rsid w:val="00F246C2"/>
    <w:rsid w:val="00F3105B"/>
    <w:rsid w:val="00F3260E"/>
    <w:rsid w:val="00F519B0"/>
    <w:rsid w:val="00F87983"/>
    <w:rsid w:val="00F9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4C50-3517-4748-BBA0-0932CA4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69B"/>
    <w:pPr>
      <w:keepNext/>
      <w:spacing w:before="240" w:after="60"/>
      <w:outlineLvl w:val="3"/>
    </w:pPr>
    <w:rPr>
      <w:rFonts w:ascii="Calibri" w:eastAsia="Times New Roman" w:hAnsi="Calibri" w:cstheme="maj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24C"/>
    <w:rPr>
      <w:b/>
      <w:bCs/>
    </w:rPr>
  </w:style>
  <w:style w:type="character" w:customStyle="1" w:styleId="apple-converted-space">
    <w:name w:val="apple-converted-space"/>
    <w:basedOn w:val="a0"/>
    <w:rsid w:val="0066024C"/>
  </w:style>
  <w:style w:type="paragraph" w:styleId="a5">
    <w:name w:val="List Paragraph"/>
    <w:basedOn w:val="a"/>
    <w:uiPriority w:val="34"/>
    <w:qFormat/>
    <w:rsid w:val="0066024C"/>
    <w:pPr>
      <w:ind w:left="720"/>
      <w:contextualSpacing/>
    </w:pPr>
  </w:style>
  <w:style w:type="table" w:styleId="a6">
    <w:name w:val="Table Grid"/>
    <w:basedOn w:val="a1"/>
    <w:uiPriority w:val="59"/>
    <w:rsid w:val="0095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7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6569B"/>
    <w:rPr>
      <w:rFonts w:ascii="Calibri" w:eastAsia="Times New Roman" w:hAnsi="Calibri" w:cstheme="majorBid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2019-04-02T13:43:00Z</cp:lastPrinted>
  <dcterms:created xsi:type="dcterms:W3CDTF">2019-05-25T09:08:00Z</dcterms:created>
  <dcterms:modified xsi:type="dcterms:W3CDTF">2019-05-27T05:16:00Z</dcterms:modified>
</cp:coreProperties>
</file>